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DC5282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6F7F44">
              <w:rPr>
                <w:b/>
                <w:sz w:val="24"/>
              </w:rPr>
              <w:t>9</w:t>
            </w:r>
            <w:r w:rsidR="000209DF">
              <w:rPr>
                <w:b/>
                <w:sz w:val="24"/>
              </w:rPr>
              <w:t>/</w:t>
            </w:r>
            <w:r w:rsidR="006F7F44">
              <w:rPr>
                <w:b/>
                <w:sz w:val="24"/>
              </w:rPr>
              <w:t>25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8F1E09">
              <w:rPr>
                <w:b/>
                <w:sz w:val="24"/>
              </w:rPr>
              <w:t>5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6F7F44" w:rsidP="00F60742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TLC 127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6F7F44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Marcy Bauman, Brenda Brown, Co-Chair Kevin Bubb, Tom Donaldson, 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FA1604">
              <w:rPr>
                <w:sz w:val="22"/>
                <w:szCs w:val="22"/>
              </w:rPr>
              <w:t xml:space="preserve">Jessica Gordon, </w:t>
            </w:r>
            <w:r w:rsidR="00897D42">
              <w:rPr>
                <w:sz w:val="22"/>
                <w:szCs w:val="22"/>
              </w:rPr>
              <w:t xml:space="preserve">Linda Hamlin, Andrea Hoagland,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897D42">
              <w:rPr>
                <w:sz w:val="22"/>
                <w:szCs w:val="22"/>
              </w:rPr>
              <w:t xml:space="preserve">Sean Huberty,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</w:t>
            </w:r>
            <w:proofErr w:type="spellStart"/>
            <w:r w:rsidR="00897D42">
              <w:rPr>
                <w:sz w:val="22"/>
                <w:szCs w:val="22"/>
              </w:rPr>
              <w:t>Suniga</w:t>
            </w:r>
            <w:proofErr w:type="spellEnd"/>
            <w:r w:rsidR="00897D42">
              <w:rPr>
                <w:sz w:val="22"/>
                <w:szCs w:val="22"/>
              </w:rPr>
              <w:t xml:space="preserve">, </w:t>
            </w:r>
            <w:r w:rsidR="005B63D3">
              <w:rPr>
                <w:sz w:val="22"/>
                <w:szCs w:val="22"/>
              </w:rPr>
              <w:t xml:space="preserve">Paul Schwartz, </w:t>
            </w:r>
            <w:r w:rsidR="00897D42">
              <w:rPr>
                <w:sz w:val="22"/>
                <w:szCs w:val="22"/>
              </w:rPr>
              <w:t xml:space="preserve">Peter </w:t>
            </w:r>
            <w:proofErr w:type="spellStart"/>
            <w:r w:rsidR="00897D42">
              <w:rPr>
                <w:sz w:val="22"/>
                <w:szCs w:val="22"/>
              </w:rPr>
              <w:t>Tascarella</w:t>
            </w:r>
            <w:proofErr w:type="spellEnd"/>
            <w:r w:rsidR="00897D42">
              <w:rPr>
                <w:sz w:val="22"/>
                <w:szCs w:val="22"/>
              </w:rPr>
              <w:t>, John Thommen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Computer access for Writing curriculum students</w:t>
            </w:r>
          </w:p>
          <w:p w:rsidR="0012255C" w:rsidRP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Email System Integration</w:t>
            </w:r>
          </w:p>
          <w:p w:rsidR="0012255C" w:rsidRDefault="0012255C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8F1E09" w:rsidRPr="008F1E09" w:rsidRDefault="008F1E09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5E6A2B" w:rsidP="00371512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Late October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5E6A2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Bruce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  <w:bookmarkStart w:id="1" w:name="_GoBack"/>
      <w:bookmarkEnd w:id="1"/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F0" w:rsidRDefault="00BE6CF0" w:rsidP="00C640CF">
      <w:r>
        <w:separator/>
      </w:r>
    </w:p>
  </w:endnote>
  <w:endnote w:type="continuationSeparator" w:id="0">
    <w:p w:rsidR="00BE6CF0" w:rsidRDefault="00BE6CF0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A2B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F0" w:rsidRDefault="00BE6CF0" w:rsidP="00C640CF">
      <w:r>
        <w:separator/>
      </w:r>
    </w:p>
  </w:footnote>
  <w:footnote w:type="continuationSeparator" w:id="0">
    <w:p w:rsidR="00BE6CF0" w:rsidRDefault="00BE6CF0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2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16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658A"/>
    <w:rsid w:val="00185A8D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401454"/>
    <w:rsid w:val="00402720"/>
    <w:rsid w:val="00405E61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942E2"/>
    <w:rsid w:val="005A5177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35732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38F4"/>
    <w:rsid w:val="00CC7951"/>
    <w:rsid w:val="00CD454E"/>
    <w:rsid w:val="00CE33C7"/>
    <w:rsid w:val="00CE56A2"/>
    <w:rsid w:val="00CF0B63"/>
    <w:rsid w:val="00CF52C3"/>
    <w:rsid w:val="00CF7F83"/>
    <w:rsid w:val="00D057F0"/>
    <w:rsid w:val="00D07198"/>
    <w:rsid w:val="00D0786A"/>
    <w:rsid w:val="00D1265B"/>
    <w:rsid w:val="00D176D7"/>
    <w:rsid w:val="00D4497E"/>
    <w:rsid w:val="00D5610D"/>
    <w:rsid w:val="00D5635B"/>
    <w:rsid w:val="00D83CE2"/>
    <w:rsid w:val="00D95BC0"/>
    <w:rsid w:val="00DA6E5B"/>
    <w:rsid w:val="00DB16D9"/>
    <w:rsid w:val="00DC5282"/>
    <w:rsid w:val="00DF3B95"/>
    <w:rsid w:val="00E028B4"/>
    <w:rsid w:val="00E14F58"/>
    <w:rsid w:val="00E2447A"/>
    <w:rsid w:val="00E34B89"/>
    <w:rsid w:val="00E373C6"/>
    <w:rsid w:val="00E41858"/>
    <w:rsid w:val="00E458E1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546A"/>
    <w:rsid w:val="00F85C05"/>
    <w:rsid w:val="00F9463B"/>
    <w:rsid w:val="00FA1604"/>
    <w:rsid w:val="00FC0528"/>
    <w:rsid w:val="00FC2012"/>
    <w:rsid w:val="00FD0A5A"/>
    <w:rsid w:val="00FD2ACF"/>
    <w:rsid w:val="00FD339A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instimage</cp:lastModifiedBy>
  <cp:revision>4</cp:revision>
  <cp:lastPrinted>2014-01-13T16:48:00Z</cp:lastPrinted>
  <dcterms:created xsi:type="dcterms:W3CDTF">2015-09-21T01:42:00Z</dcterms:created>
  <dcterms:modified xsi:type="dcterms:W3CDTF">2015-09-21T11:37:00Z</dcterms:modified>
</cp:coreProperties>
</file>